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B5F" w14:textId="77777777" w:rsidR="006B2BDA" w:rsidRDefault="006B2BDA">
      <w:pPr>
        <w:rPr>
          <w:b/>
          <w:sz w:val="28"/>
          <w:szCs w:val="24"/>
          <w:u w:val="single"/>
        </w:rPr>
      </w:pPr>
    </w:p>
    <w:p w14:paraId="6A6AAAF9" w14:textId="77777777" w:rsidR="00AC45C0" w:rsidRPr="00627708" w:rsidRDefault="00AC45C0">
      <w:pPr>
        <w:rPr>
          <w:b/>
          <w:sz w:val="24"/>
          <w:szCs w:val="24"/>
          <w:u w:val="single"/>
        </w:rPr>
      </w:pPr>
      <w:r w:rsidRPr="00627708">
        <w:rPr>
          <w:b/>
          <w:sz w:val="28"/>
          <w:szCs w:val="24"/>
          <w:u w:val="single"/>
        </w:rPr>
        <w:t>ΑΙΤΗΣΗ</w:t>
      </w:r>
      <w:r w:rsidR="00B033AE" w:rsidRPr="00627708">
        <w:rPr>
          <w:b/>
          <w:sz w:val="24"/>
          <w:u w:val="single"/>
        </w:rPr>
        <w:t xml:space="preserve"> </w:t>
      </w:r>
      <w:r w:rsidR="00791FC3">
        <w:rPr>
          <w:b/>
          <w:u w:val="single"/>
        </w:rPr>
        <w:t>&amp;</w:t>
      </w:r>
      <w:r w:rsidR="00B033AE" w:rsidRPr="00627708">
        <w:rPr>
          <w:b/>
          <w:u w:val="single"/>
        </w:rPr>
        <w:t xml:space="preserve"> </w:t>
      </w:r>
      <w:r w:rsidR="00627708" w:rsidRPr="00627708">
        <w:rPr>
          <w:b/>
          <w:sz w:val="28"/>
          <w:szCs w:val="28"/>
          <w:u w:val="single"/>
        </w:rPr>
        <w:t>ΥΠΕΥΘΥΝΗ ΔΗΛΩΣΗ</w:t>
      </w:r>
      <w:r w:rsidR="00B033AE" w:rsidRPr="00627708">
        <w:rPr>
          <w:b/>
          <w:u w:val="single"/>
        </w:rPr>
        <w:t xml:space="preserve">                                                                       </w:t>
      </w:r>
    </w:p>
    <w:p w14:paraId="192E0CE5" w14:textId="77777777" w:rsidR="00B033AE" w:rsidRPr="00B033AE" w:rsidRDefault="00B033AE">
      <w:pPr>
        <w:rPr>
          <w:b/>
          <w:sz w:val="24"/>
          <w:szCs w:val="24"/>
        </w:rPr>
      </w:pPr>
    </w:p>
    <w:p w14:paraId="16B1676A" w14:textId="77777777" w:rsidR="00AC45C0" w:rsidRDefault="00AC45C0">
      <w:r>
        <w:t>Όνομα</w:t>
      </w:r>
      <w:r w:rsidRPr="006616DA">
        <w:t>:</w:t>
      </w:r>
    </w:p>
    <w:p w14:paraId="2ED90628" w14:textId="77777777" w:rsidR="00B033AE" w:rsidRDefault="00B033AE">
      <w:r>
        <w:t>Επώνυμο</w:t>
      </w:r>
      <w:r w:rsidRPr="006616DA">
        <w:t>:</w:t>
      </w:r>
    </w:p>
    <w:p w14:paraId="56CDEC4B" w14:textId="77777777" w:rsidR="00B033AE" w:rsidRDefault="00B033AE">
      <w:r>
        <w:t>Όνομα  πατρός:</w:t>
      </w:r>
    </w:p>
    <w:p w14:paraId="34EEE931" w14:textId="77777777" w:rsidR="00B033AE" w:rsidRDefault="00B033AE">
      <w:r>
        <w:t>Όνομα μητρός</w:t>
      </w:r>
      <w:r w:rsidRPr="006616DA">
        <w:t>:</w:t>
      </w:r>
    </w:p>
    <w:p w14:paraId="4C74BE83" w14:textId="77777777" w:rsidR="00B033AE" w:rsidRDefault="00B033AE">
      <w:r>
        <w:t>Κάτοικος</w:t>
      </w:r>
      <w:r w:rsidRPr="006616DA">
        <w:t>:</w:t>
      </w:r>
    </w:p>
    <w:p w14:paraId="35BD8CE5" w14:textId="77777777" w:rsidR="00B033AE" w:rsidRDefault="00B033AE">
      <w:r>
        <w:t>Οδός</w:t>
      </w:r>
      <w:r w:rsidRPr="006616DA">
        <w:t>:</w:t>
      </w:r>
    </w:p>
    <w:p w14:paraId="43D2F6D9" w14:textId="77777777" w:rsidR="00B033AE" w:rsidRDefault="00B033AE">
      <w:r>
        <w:t>Αριθμός</w:t>
      </w:r>
      <w:r w:rsidRPr="006616DA">
        <w:t>:</w:t>
      </w:r>
    </w:p>
    <w:p w14:paraId="0F54AB84" w14:textId="77777777" w:rsidR="00B033AE" w:rsidRDefault="00B033AE">
      <w:r>
        <w:rPr>
          <w:lang w:val="en-US"/>
        </w:rPr>
        <w:t>T</w:t>
      </w:r>
      <w:proofErr w:type="spellStart"/>
      <w:r w:rsidRPr="006616DA">
        <w:t>ηλ</w:t>
      </w:r>
      <w:proofErr w:type="spellEnd"/>
      <w:r w:rsidRPr="006616DA">
        <w:t>:</w:t>
      </w:r>
    </w:p>
    <w:p w14:paraId="3E44A1C6" w14:textId="77777777" w:rsidR="00B033AE" w:rsidRDefault="00B033AE">
      <w:r>
        <w:t>Έτος γέννησης:</w:t>
      </w:r>
    </w:p>
    <w:p w14:paraId="69FEF2F5" w14:textId="77777777" w:rsidR="00B033AE" w:rsidRDefault="00B033AE">
      <w:proofErr w:type="spellStart"/>
      <w:r>
        <w:t>Αρ</w:t>
      </w:r>
      <w:proofErr w:type="spellEnd"/>
      <w:r>
        <w:t xml:space="preserve">. </w:t>
      </w:r>
      <w:proofErr w:type="spellStart"/>
      <w:r>
        <w:t>Αστ</w:t>
      </w:r>
      <w:proofErr w:type="spellEnd"/>
      <w:r>
        <w:t xml:space="preserve">. </w:t>
      </w:r>
      <w:proofErr w:type="spellStart"/>
      <w:r>
        <w:t>Ταυτ</w:t>
      </w:r>
      <w:proofErr w:type="spellEnd"/>
      <w:r>
        <w:t>.:</w:t>
      </w:r>
    </w:p>
    <w:p w14:paraId="74BB8C86" w14:textId="77777777" w:rsidR="00B033AE" w:rsidRDefault="00B033AE">
      <w:proofErr w:type="spellStart"/>
      <w:r>
        <w:t>Εκδούσα</w:t>
      </w:r>
      <w:proofErr w:type="spellEnd"/>
      <w:r>
        <w:t xml:space="preserve"> τη Ταυτότητα Αρχή:</w:t>
      </w:r>
    </w:p>
    <w:p w14:paraId="5A0AE39E" w14:textId="77777777" w:rsidR="00B033AE" w:rsidRDefault="00B033AE">
      <w:r>
        <w:t>ΑΜΚΑ:</w:t>
      </w:r>
    </w:p>
    <w:p w14:paraId="6ECB16D0" w14:textId="77777777" w:rsidR="00B033AE" w:rsidRDefault="00B033AE"/>
    <w:p w14:paraId="0037116B" w14:textId="77777777" w:rsidR="00B033AE" w:rsidRDefault="00B033AE"/>
    <w:p w14:paraId="5BA3E00E" w14:textId="77777777" w:rsidR="00B033AE" w:rsidRDefault="00B033AE"/>
    <w:p w14:paraId="38D75D0B" w14:textId="77777777" w:rsidR="00B033AE" w:rsidRDefault="00B033AE"/>
    <w:p w14:paraId="39193CB3" w14:textId="77777777" w:rsidR="00B033AE" w:rsidRDefault="00B033AE"/>
    <w:p w14:paraId="183A605E" w14:textId="77777777" w:rsidR="00B033AE" w:rsidRDefault="00B033AE"/>
    <w:p w14:paraId="128FB89D" w14:textId="77777777" w:rsidR="00B033AE" w:rsidRDefault="00B033AE"/>
    <w:p w14:paraId="2EAA16EF" w14:textId="117DB51F" w:rsidR="00B033AE" w:rsidRDefault="00B033AE">
      <w:r>
        <w:t>Καρπενήσι ……/……/202</w:t>
      </w:r>
      <w:r w:rsidR="00C12335">
        <w:t>6</w:t>
      </w:r>
    </w:p>
    <w:p w14:paraId="4E3E95A2" w14:textId="77777777" w:rsidR="00B033AE" w:rsidRDefault="00B033AE"/>
    <w:p w14:paraId="51FF3447" w14:textId="77777777" w:rsidR="00B033AE" w:rsidRDefault="00B033AE"/>
    <w:p w14:paraId="46856C1F" w14:textId="77777777" w:rsidR="00B033AE" w:rsidRDefault="00B033AE"/>
    <w:p w14:paraId="0791C36C" w14:textId="77777777" w:rsidR="00627708" w:rsidRDefault="00627708"/>
    <w:p w14:paraId="7E02B7C2" w14:textId="77777777" w:rsidR="00627708" w:rsidRDefault="00627708"/>
    <w:p w14:paraId="49509027" w14:textId="77777777" w:rsidR="00627708" w:rsidRDefault="00627708"/>
    <w:p w14:paraId="32B6F99E" w14:textId="77777777" w:rsidR="00B033AE" w:rsidRPr="00627708" w:rsidRDefault="00E7092E" w:rsidP="00B033AE">
      <w:pPr>
        <w:jc w:val="center"/>
        <w:rPr>
          <w:b/>
          <w:sz w:val="24"/>
          <w:u w:val="single"/>
        </w:rPr>
      </w:pPr>
      <w:r w:rsidRPr="00627708">
        <w:rPr>
          <w:b/>
          <w:sz w:val="24"/>
          <w:u w:val="single"/>
        </w:rPr>
        <w:t>ΠΡΟΣ</w:t>
      </w:r>
    </w:p>
    <w:p w14:paraId="3092E6E2" w14:textId="77777777" w:rsidR="00E7092E" w:rsidRPr="00627708" w:rsidRDefault="00E7092E" w:rsidP="00E7092E">
      <w:pPr>
        <w:rPr>
          <w:b/>
          <w:bCs/>
          <w:sz w:val="24"/>
        </w:rPr>
      </w:pPr>
      <w:r w:rsidRPr="00627708">
        <w:rPr>
          <w:b/>
          <w:bCs/>
          <w:sz w:val="24"/>
        </w:rPr>
        <w:t>Δήμο Καρπενησίου</w:t>
      </w:r>
    </w:p>
    <w:p w14:paraId="0EB046B1" w14:textId="77777777" w:rsidR="00E7092E" w:rsidRPr="00627708" w:rsidRDefault="00B033AE">
      <w:pPr>
        <w:rPr>
          <w:b/>
          <w:bCs/>
          <w:sz w:val="24"/>
        </w:rPr>
      </w:pPr>
      <w:r w:rsidRPr="00627708">
        <w:rPr>
          <w:b/>
          <w:bCs/>
          <w:sz w:val="24"/>
        </w:rPr>
        <w:t>Δ/</w:t>
      </w:r>
      <w:proofErr w:type="spellStart"/>
      <w:r w:rsidRPr="00627708">
        <w:rPr>
          <w:b/>
          <w:bCs/>
          <w:sz w:val="24"/>
        </w:rPr>
        <w:t>νση</w:t>
      </w:r>
      <w:proofErr w:type="spellEnd"/>
      <w:r w:rsidRPr="00627708">
        <w:rPr>
          <w:b/>
          <w:bCs/>
          <w:sz w:val="24"/>
        </w:rPr>
        <w:t xml:space="preserve"> </w:t>
      </w:r>
      <w:proofErr w:type="spellStart"/>
      <w:r w:rsidRPr="00627708">
        <w:rPr>
          <w:b/>
          <w:bCs/>
          <w:sz w:val="24"/>
        </w:rPr>
        <w:t>Κοιν</w:t>
      </w:r>
      <w:proofErr w:type="spellEnd"/>
      <w:r w:rsidRPr="00627708">
        <w:rPr>
          <w:b/>
          <w:bCs/>
          <w:sz w:val="24"/>
        </w:rPr>
        <w:t>. Υπηρεσιών, Παιδείας, Αθλητισμού</w:t>
      </w:r>
      <w:r w:rsidR="00E7092E" w:rsidRPr="00627708">
        <w:rPr>
          <w:b/>
          <w:bCs/>
          <w:sz w:val="24"/>
        </w:rPr>
        <w:t xml:space="preserve"> &amp; </w:t>
      </w:r>
      <w:r w:rsidRPr="00627708">
        <w:rPr>
          <w:b/>
          <w:bCs/>
          <w:sz w:val="24"/>
        </w:rPr>
        <w:t>Πολιτισμού</w:t>
      </w:r>
    </w:p>
    <w:p w14:paraId="1B94BEEF" w14:textId="77777777" w:rsidR="00B033AE" w:rsidRPr="00627708" w:rsidRDefault="00B033AE">
      <w:pPr>
        <w:rPr>
          <w:b/>
          <w:bCs/>
          <w:sz w:val="24"/>
        </w:rPr>
      </w:pPr>
      <w:r w:rsidRPr="00627708">
        <w:rPr>
          <w:b/>
          <w:bCs/>
          <w:sz w:val="24"/>
        </w:rPr>
        <w:t>Τμήμα Κοινωνικής Πολιτικής</w:t>
      </w:r>
    </w:p>
    <w:p w14:paraId="346D8701" w14:textId="77777777" w:rsidR="00B033AE" w:rsidRPr="00627708" w:rsidRDefault="00B033AE">
      <w:pPr>
        <w:rPr>
          <w:b/>
          <w:bCs/>
          <w:sz w:val="24"/>
        </w:rPr>
      </w:pPr>
      <w:r w:rsidRPr="00627708">
        <w:rPr>
          <w:b/>
          <w:bCs/>
          <w:sz w:val="24"/>
        </w:rPr>
        <w:t>Δημοτικό Κοινωνικό Παντοπωλείο</w:t>
      </w:r>
    </w:p>
    <w:p w14:paraId="68E10355" w14:textId="77777777" w:rsidR="00B033AE" w:rsidRDefault="00B033AE"/>
    <w:p w14:paraId="1B49C925" w14:textId="77777777" w:rsidR="00B033AE" w:rsidRDefault="00B033AE">
      <w:r>
        <w:t>Παρακαλώ όπως εξετάσετε το αίτημα μου για ένταξη στο Δημοτικό Κοινωνικό Παντοπωλείο για την οποία σας καταθέτω τα παρακάτω δικαιολογητικά</w:t>
      </w:r>
      <w:r w:rsidRPr="002771A2">
        <w:t>:</w:t>
      </w:r>
    </w:p>
    <w:p w14:paraId="78B64E2E" w14:textId="77777777" w:rsidR="00B033AE" w:rsidRDefault="00B033AE">
      <w:pPr>
        <w:rPr>
          <w:b/>
          <w:bCs/>
        </w:rPr>
      </w:pPr>
      <w:r>
        <w:t>1.</w:t>
      </w:r>
      <w:r>
        <w:rPr>
          <w:b/>
          <w:bCs/>
        </w:rPr>
        <w:t>ΔΕΛΤΙΟ ΑΣΤ. ΤΑΥΤΟΤΗΤΑΣ-ΔΙΑΒΑΤΗΡΙΟ</w:t>
      </w:r>
    </w:p>
    <w:p w14:paraId="04E22E54" w14:textId="77777777" w:rsidR="00B033AE" w:rsidRDefault="00B033AE">
      <w:pPr>
        <w:rPr>
          <w:b/>
          <w:bCs/>
        </w:rPr>
      </w:pPr>
      <w:r>
        <w:t>2.</w:t>
      </w:r>
      <w:r>
        <w:rPr>
          <w:b/>
          <w:bCs/>
        </w:rPr>
        <w:t>ΑΝΤΙΓΡΑΦΟ ΔΕΚΟ</w:t>
      </w:r>
    </w:p>
    <w:p w14:paraId="74180A7A" w14:textId="77777777" w:rsidR="00B033AE" w:rsidRDefault="00B033AE">
      <w:pPr>
        <w:rPr>
          <w:b/>
          <w:bCs/>
        </w:rPr>
      </w:pPr>
      <w:r>
        <w:t>3.</w:t>
      </w:r>
      <w:r>
        <w:rPr>
          <w:b/>
          <w:bCs/>
        </w:rPr>
        <w:t>ΕΚΚΑΘΑΡΙΣΤΙΚΟ ΕΦΟΡΙΑΣ</w:t>
      </w:r>
    </w:p>
    <w:p w14:paraId="5956F2D7" w14:textId="77777777" w:rsidR="00B033AE" w:rsidRDefault="00B033AE">
      <w:pPr>
        <w:rPr>
          <w:b/>
          <w:bCs/>
        </w:rPr>
      </w:pPr>
      <w:r>
        <w:t>4.</w:t>
      </w:r>
      <w:r>
        <w:rPr>
          <w:b/>
          <w:bCs/>
        </w:rPr>
        <w:t>ΕΝΤΥΠΟ Ε9  Ή ΑΝΑΛΟΓΗ ΥΠΕΥΘΥΝΗ ΔΗΛΩΣΗ</w:t>
      </w:r>
    </w:p>
    <w:p w14:paraId="77AEFA25" w14:textId="77777777" w:rsidR="00B033AE" w:rsidRDefault="00B033AE">
      <w:pPr>
        <w:rPr>
          <w:b/>
          <w:bCs/>
        </w:rPr>
      </w:pPr>
      <w:r>
        <w:t>5.</w:t>
      </w:r>
      <w:r>
        <w:rPr>
          <w:b/>
          <w:bCs/>
        </w:rPr>
        <w:t>ΠΙΣΤΟΠ. ΟΙΚΟΓΕΝΕΙΑΚΗΣ ΚΑΤΑΣΤΑΣΗΣ</w:t>
      </w:r>
    </w:p>
    <w:p w14:paraId="0EBF47B1" w14:textId="77777777" w:rsidR="00B033AE" w:rsidRDefault="00B033AE">
      <w:pPr>
        <w:rPr>
          <w:b/>
          <w:bCs/>
        </w:rPr>
      </w:pPr>
      <w:r>
        <w:t>6.</w:t>
      </w:r>
      <w:r>
        <w:rPr>
          <w:b/>
          <w:bCs/>
        </w:rPr>
        <w:t>ΒΕΒΑΙΩΣΗ ΧΡΟΝΟΥ ΑΝΕΡΓΙΑΣ</w:t>
      </w:r>
    </w:p>
    <w:p w14:paraId="5B2E1AA7" w14:textId="77777777" w:rsidR="00B033AE" w:rsidRDefault="00B033AE">
      <w:pPr>
        <w:rPr>
          <w:b/>
          <w:bCs/>
        </w:rPr>
      </w:pPr>
      <w:r>
        <w:t>7.</w:t>
      </w:r>
      <w:r>
        <w:rPr>
          <w:b/>
          <w:bCs/>
        </w:rPr>
        <w:t>ΑΠΟΦΑΣΗ Α’ΘΜΙΑΣ ΥΓΕΙΟΝ. ΕΠΙΤΡΟΠΗΣ  Ή ΚΕΠΑ</w:t>
      </w:r>
    </w:p>
    <w:p w14:paraId="12C17234" w14:textId="77777777" w:rsidR="00B033AE" w:rsidRDefault="00B033AE">
      <w:pPr>
        <w:rPr>
          <w:b/>
          <w:bCs/>
        </w:rPr>
      </w:pPr>
      <w:r w:rsidRPr="00563B36">
        <w:t>8</w:t>
      </w:r>
      <w:r>
        <w:t>.</w:t>
      </w:r>
      <w:r w:rsidRPr="00563B36">
        <w:rPr>
          <w:b/>
          <w:bCs/>
        </w:rPr>
        <w:t>ΜΙΣΘΩΤΗΡΙΟ ΟΙΚΙΑΣ</w:t>
      </w:r>
    </w:p>
    <w:p w14:paraId="22470032" w14:textId="77777777" w:rsidR="00B033AE" w:rsidRDefault="00B033AE">
      <w:r>
        <w:t>9.</w:t>
      </w:r>
      <w:r>
        <w:rPr>
          <w:b/>
          <w:bCs/>
        </w:rPr>
        <w:t>ΑΠΟΚΟΜΜΑ ΣΥΝΤΑΞΗΣ</w:t>
      </w:r>
    </w:p>
    <w:p w14:paraId="18DF46B3" w14:textId="77777777" w:rsidR="00B033AE" w:rsidRDefault="00B033AE"/>
    <w:p w14:paraId="48A7EDE9" w14:textId="77777777" w:rsidR="00B033AE" w:rsidRDefault="00B033AE">
      <w:r>
        <w:t>Ο/Η ΑΙΤ…………….</w:t>
      </w:r>
    </w:p>
    <w:p w14:paraId="6D5ED5EA" w14:textId="77777777" w:rsidR="0069528C" w:rsidRDefault="0069528C"/>
    <w:p w14:paraId="6A415CC7" w14:textId="77777777" w:rsidR="0069528C" w:rsidRDefault="0069528C"/>
    <w:p w14:paraId="68913859" w14:textId="77777777" w:rsidR="00627708" w:rsidRDefault="00627708" w:rsidP="00627708">
      <w:pPr>
        <w:jc w:val="both"/>
        <w:rPr>
          <w:b/>
          <w:bCs/>
          <w:sz w:val="24"/>
          <w:szCs w:val="24"/>
        </w:rPr>
      </w:pPr>
    </w:p>
    <w:p w14:paraId="262BAA6A" w14:textId="77777777" w:rsidR="00627708" w:rsidRDefault="00627708" w:rsidP="006277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Η παρακάτω παράγραφος λαμβάνει θέση Υπεύθυνης Δήλωσης, άρθρο 8 παρ.4 Ν. 1599/1986.</w:t>
      </w:r>
    </w:p>
    <w:p w14:paraId="7435768D" w14:textId="77777777" w:rsidR="00627708" w:rsidRPr="00627708" w:rsidRDefault="00627708" w:rsidP="00627708">
      <w:pPr>
        <w:jc w:val="both"/>
        <w:rPr>
          <w:b/>
          <w:bCs/>
          <w:sz w:val="24"/>
          <w:szCs w:val="24"/>
          <w:u w:val="single"/>
        </w:rPr>
      </w:pPr>
      <w:r w:rsidRPr="00627708">
        <w:rPr>
          <w:b/>
          <w:bCs/>
          <w:sz w:val="24"/>
          <w:szCs w:val="24"/>
          <w:u w:val="single"/>
        </w:rPr>
        <w:t>ΜΕ ΑΤΟΜΙΚΗ ΜΟΥ ΕΥΘΥΝΗ ΚΑΙ ΓΝΩΡΙΖΟΝΤΑΣ ΤΙΣ ΚΥΡΩΣΕΙΣ (1), ΠΟΥ ΠΡΟΒΛΕΠΟΝΤΑΙ ΑΠΟ ΤΙΣ ΔΙΑΤΑΞΕΙΣ ΤΗΣ ΠΑΡ. 6 ΤΟΥ ΑΡΘΡΟΥ 22 ΤΟΥ Ν. 1599/1986, ΔΗΛΩΝΩ ΟΤΙ:</w:t>
      </w:r>
    </w:p>
    <w:p w14:paraId="4211FB74" w14:textId="77777777" w:rsidR="00627708" w:rsidRDefault="00627708" w:rsidP="0062770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παραπάνω στοιχεία είναι αληθή και επισυνάπτω όλα τα σχετικά δικαιολογητικά  και βεβαιώσεις. </w:t>
      </w:r>
    </w:p>
    <w:p w14:paraId="46E87146" w14:textId="77777777" w:rsidR="00627708" w:rsidRDefault="00627708" w:rsidP="0062770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Αποδέχομαι όλους τους όρους του προγράμματος και εξουσιοδοτώ την αρμόδια Κοινωνική Λειτουργό του Δήμου Καρπενησίου να διασταυρώσει την εγκυρότητα των στοιχείων που καταθέτω με πιστοποιητικά μέσω των αρμόδιων υπηρεσιών.</w:t>
      </w:r>
    </w:p>
    <w:p w14:paraId="5E4E65FE" w14:textId="77777777" w:rsidR="00627708" w:rsidRDefault="00627708" w:rsidP="0062770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Ως αιτών/ούσα στο πρόγραμμα γνωρίζω ότι οι φορείς υλοποίησης των δομών τηρούν αρχεία με τα στοιχεία που υποβάλλω στην παρούσα αίτηση σύμφωνα με το Ν. 2472/1997 περί απορρήτου και αποδέχομαι της γνωστοποίησης </w:t>
      </w:r>
      <w:r>
        <w:rPr>
          <w:b/>
          <w:bCs/>
          <w:sz w:val="24"/>
          <w:szCs w:val="24"/>
          <w:u w:val="single"/>
        </w:rPr>
        <w:t>μόνο στατιστικών – αριθμητικών στοιχείων</w:t>
      </w:r>
      <w:r>
        <w:rPr>
          <w:sz w:val="24"/>
          <w:szCs w:val="24"/>
        </w:rPr>
        <w:t xml:space="preserve"> στις αρμόδιες υπηρεσίες.</w:t>
      </w:r>
    </w:p>
    <w:p w14:paraId="00AB99C5" w14:textId="77777777" w:rsidR="00627708" w:rsidRDefault="00627708" w:rsidP="0062770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Με την κατάθεση της αίτησης μου δηλώνω ότι ενημερώθηκα για την επεξεργασία των δεδομένων προσωπικού χαρακτήρα, η οποία είναι απαραίτητη στο πλαίσιο της εν λόγω διαδικασίας.</w:t>
      </w:r>
    </w:p>
    <w:p w14:paraId="5236BB89" w14:textId="77777777" w:rsidR="00627708" w:rsidRDefault="00627708" w:rsidP="00627708">
      <w:pPr>
        <w:jc w:val="both"/>
        <w:rPr>
          <w:sz w:val="24"/>
          <w:szCs w:val="24"/>
        </w:rPr>
      </w:pPr>
    </w:p>
    <w:p w14:paraId="18C54D9E" w14:textId="77777777" w:rsidR="00627708" w:rsidRDefault="00627708" w:rsidP="006277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ΚΑΡΠΕΝΗΣΙ: ………../……./20……      </w:t>
      </w:r>
    </w:p>
    <w:p w14:paraId="643F52FB" w14:textId="77777777" w:rsidR="00627708" w:rsidRDefault="00627708" w:rsidP="00627708">
      <w:pPr>
        <w:jc w:val="center"/>
        <w:rPr>
          <w:sz w:val="24"/>
          <w:szCs w:val="24"/>
        </w:rPr>
      </w:pPr>
    </w:p>
    <w:p w14:paraId="6C5F43F1" w14:textId="77777777" w:rsidR="00627708" w:rsidRDefault="00627708" w:rsidP="00627708">
      <w:pPr>
        <w:jc w:val="center"/>
        <w:rPr>
          <w:sz w:val="24"/>
          <w:szCs w:val="24"/>
        </w:rPr>
      </w:pPr>
    </w:p>
    <w:p w14:paraId="1DBE6FCF" w14:textId="77777777" w:rsidR="00627708" w:rsidRDefault="00627708" w:rsidP="006277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Ο/Η ΑΙΤΩΝ/ΑΙΤΟΥΣΑ</w:t>
      </w:r>
    </w:p>
    <w:p w14:paraId="2DD42A66" w14:textId="77777777" w:rsidR="00627708" w:rsidRDefault="00627708" w:rsidP="00627708">
      <w:pPr>
        <w:jc w:val="center"/>
        <w:rPr>
          <w:sz w:val="24"/>
          <w:szCs w:val="24"/>
        </w:rPr>
      </w:pPr>
    </w:p>
    <w:p w14:paraId="3F6B487F" w14:textId="77777777" w:rsidR="00627708" w:rsidRDefault="00627708" w:rsidP="00627708">
      <w:pPr>
        <w:jc w:val="center"/>
        <w:rPr>
          <w:sz w:val="24"/>
          <w:szCs w:val="24"/>
        </w:rPr>
      </w:pPr>
    </w:p>
    <w:p w14:paraId="11C907E2" w14:textId="77777777" w:rsidR="00627708" w:rsidRDefault="00627708" w:rsidP="00627708">
      <w:pPr>
        <w:jc w:val="center"/>
        <w:rPr>
          <w:sz w:val="24"/>
          <w:szCs w:val="24"/>
        </w:rPr>
      </w:pPr>
      <w:r>
        <w:rPr>
          <w:sz w:val="24"/>
          <w:szCs w:val="24"/>
        </w:rPr>
        <w:t>ΥΠΟΓΡΑΦΗ</w:t>
      </w:r>
    </w:p>
    <w:p w14:paraId="6840111C" w14:textId="77777777" w:rsidR="00627708" w:rsidRDefault="00627708" w:rsidP="00627708">
      <w:pPr>
        <w:jc w:val="both"/>
        <w:rPr>
          <w:sz w:val="24"/>
          <w:szCs w:val="24"/>
        </w:rPr>
      </w:pPr>
    </w:p>
    <w:p w14:paraId="7CDD5F39" w14:textId="77777777" w:rsidR="00627708" w:rsidRDefault="00627708" w:rsidP="00627708">
      <w:pPr>
        <w:jc w:val="center"/>
        <w:rPr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D1D7C" wp14:editId="2AD0FACF">
                <wp:simplePos x="0" y="0"/>
                <wp:positionH relativeFrom="column">
                  <wp:posOffset>171450</wp:posOffset>
                </wp:positionH>
                <wp:positionV relativeFrom="paragraph">
                  <wp:posOffset>73660</wp:posOffset>
                </wp:positionV>
                <wp:extent cx="4962525" cy="28575"/>
                <wp:effectExtent l="0" t="0" r="28575" b="28575"/>
                <wp:wrapNone/>
                <wp:docPr id="150368077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AC46" id="Ευθεία γραμμή σύνδεσης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5.8pt" to="40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dmqQEAAKIDAAAOAAAAZHJzL2Uyb0RvYy54bWysU01v3CAQvVfqf0Dcu/Za3TS11ptDovQS&#10;pVG/7gQPayRgENC19993wLtOlVaVGuWCMMx7895jvL2arGEHCFGj6/h6VXMGTmKv3b7j37/dvrvk&#10;LCbhemHQQcePEPnV7u2b7ehbaHBA00NgROJiO/qODyn5tqqiHMCKuEIPji4VBisSfYZ91QcxErs1&#10;VVPXF9WIofcBJcRIpzfzJd8VfqVAps9KRUjMdJy0pbKGsj7mtdptRbsPwg9anmSIF6iwQjtqulDd&#10;iCTYz6D/oLJaBoyo0kqirVApLaF4IDfr+pmbr4PwULxQONEvMcXXo5X3h2v3ECiG0cc2+oeQXUwq&#10;WKaM9j/oTYsvUsqmEttxiQ2mxCQdvv940WyaDWeS7prLzYdNjrWaaTKdDzF9ArQsbzputMuuRCsO&#10;dzHNpecSwj0JKbt0NJCLjfsCiumeGs6SyozAtQnsIOh1hZTg0vrUulRnmNLGLMC6tP0n8FSfoVDm&#10;53/AC6J0RpcWsNUOw9+6p+ksWc315wRm3zmCR+yP5YlKNDQIJdzT0OZJ+/27wJ9+rd0vAAAA//8D&#10;AFBLAwQUAAYACAAAACEAcSCAxN4AAAAIAQAADwAAAGRycy9kb3ducmV2LnhtbEyPQUvDQBCF74L/&#10;YRnBi9hNCsYQsyki6qGeWhX0NsmOSWh2NmS3afz3jic9znuPN98rN4sb1ExT6D0bSFcJKOLG255b&#10;A2+vT9c5qBCRLQ6eycA3BdhU52clFtafeEfzPrZKSjgUaKCLcSy0Dk1HDsPKj8TiffnJYZRzarWd&#10;8CTlbtDrJMm0w57lQ4cjPXTUHPZHZ+Az+PD4vq3n58Nuu+DVS1x/NNaYy4vl/g5UpCX+heEXX9Ch&#10;EqbaH9kGNRhY38qUKHqagRI/T/IbULUIWQq6KvX/AdUPAAAA//8DAFBLAQItABQABgAIAAAAIQC2&#10;gziS/gAAAOEBAAATAAAAAAAAAAAAAAAAAAAAAABbQ29udGVudF9UeXBlc10ueG1sUEsBAi0AFAAG&#10;AAgAAAAhADj9If/WAAAAlAEAAAsAAAAAAAAAAAAAAAAALwEAAF9yZWxzLy5yZWxzUEsBAi0AFAAG&#10;AAgAAAAhAButp2apAQAAogMAAA4AAAAAAAAAAAAAAAAALgIAAGRycy9lMm9Eb2MueG1sUEsBAi0A&#10;FAAGAAgAAAAhAHEggMTeAAAACA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539AF7CE" w14:textId="77777777" w:rsidR="00627708" w:rsidRDefault="00627708" w:rsidP="00627708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Όποιος εν γνώσει του δηλώνει ψευδή γεγονότα ή αρνείται ή αποκρύπτει τα αληθινά, με έγγραφη δήλωση του άρθρου 8 τιμωρείται με φυλάκιση τουλάχιστον τριών (3) μηνών. Εάν ο υπαίτιος αυτών των πράξεων σκόπευε να προσπορίσει στον εαυτό του ή σε άλλον περιουσιακά όφελος βλάπτοντας τρίτον ή σκόπευε να βλάψει άλλον, τιμωρείται με κάθειρξη μέχρι 10 ετών.</w:t>
      </w:r>
    </w:p>
    <w:p w14:paraId="7B217B77" w14:textId="77777777" w:rsidR="00627708" w:rsidRDefault="00627708" w:rsidP="00627708">
      <w:pPr>
        <w:jc w:val="both"/>
        <w:rPr>
          <w:sz w:val="24"/>
          <w:szCs w:val="24"/>
        </w:rPr>
      </w:pPr>
    </w:p>
    <w:p w14:paraId="4E8A7812" w14:textId="77777777" w:rsidR="00627708" w:rsidRDefault="00627708"/>
    <w:sectPr w:rsidR="00627708" w:rsidSect="00B033AE">
      <w:footerReference w:type="default" r:id="rId7"/>
      <w:pgSz w:w="11906" w:h="16838"/>
      <w:pgMar w:top="1440" w:right="1800" w:bottom="1440" w:left="1418" w:header="708" w:footer="708" w:gutter="0"/>
      <w:cols w:num="2" w:space="9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CE1C" w14:textId="77777777" w:rsidR="000A3604" w:rsidRDefault="000A3604" w:rsidP="00655518">
      <w:pPr>
        <w:spacing w:after="0" w:line="240" w:lineRule="auto"/>
      </w:pPr>
      <w:r>
        <w:separator/>
      </w:r>
    </w:p>
  </w:endnote>
  <w:endnote w:type="continuationSeparator" w:id="0">
    <w:p w14:paraId="6D7D2F1C" w14:textId="77777777" w:rsidR="000A3604" w:rsidRDefault="000A3604" w:rsidP="0065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FF2F" w14:textId="77777777" w:rsidR="00655518" w:rsidRDefault="00655518" w:rsidP="00655518"/>
  <w:p w14:paraId="162D7389" w14:textId="77777777" w:rsidR="00655518" w:rsidRPr="00680EFA" w:rsidRDefault="00655518" w:rsidP="00655518">
    <w:pPr>
      <w:rPr>
        <w:noProof/>
        <w:szCs w:val="16"/>
      </w:rPr>
    </w:pPr>
    <w:r w:rsidRPr="00A850C5">
      <w:rPr>
        <w:rFonts w:ascii="Tahoma" w:hAnsi="Tahoma" w:cs="Tahoma"/>
        <w:noProof/>
        <w:lang w:eastAsia="el-GR"/>
      </w:rPr>
      <w:drawing>
        <wp:inline distT="0" distB="0" distL="0" distR="0" wp14:anchorId="66F5CE84" wp14:editId="7F008593">
          <wp:extent cx="800100" cy="571500"/>
          <wp:effectExtent l="0" t="0" r="0" b="0"/>
          <wp:docPr id="4" name="Εικόνα 4" descr="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eu_flag_2col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0EFA">
      <w:rPr>
        <w:rFonts w:ascii="Tahoma" w:hAnsi="Tahoma" w:cs="Tahoma"/>
        <w:noProof/>
      </w:rPr>
      <w:t xml:space="preserve">                    </w:t>
    </w:r>
    <w:r w:rsidRPr="00A850C5">
      <w:rPr>
        <w:rFonts w:ascii="Verdana" w:hAnsi="Verdana"/>
        <w:noProof/>
        <w:lang w:eastAsia="el-GR"/>
      </w:rPr>
      <w:drawing>
        <wp:inline distT="0" distB="0" distL="0" distR="0" wp14:anchorId="5211609F" wp14:editId="7FB4964A">
          <wp:extent cx="1800225" cy="495300"/>
          <wp:effectExtent l="0" t="0" r="9525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0EFA">
      <w:rPr>
        <w:rFonts w:ascii="Verdana" w:hAnsi="Verdana"/>
        <w:noProof/>
      </w:rPr>
      <w:t xml:space="preserve">              </w:t>
    </w:r>
    <w:r w:rsidR="006B2BDA">
      <w:rPr>
        <w:noProof/>
      </w:rPr>
      <w:drawing>
        <wp:inline distT="0" distB="0" distL="0" distR="0" wp14:anchorId="4DF68F9D" wp14:editId="06F06842">
          <wp:extent cx="733425" cy="485775"/>
          <wp:effectExtent l="0" t="0" r="9525" b="9525"/>
          <wp:docPr id="97746435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610DB" w14:textId="77777777" w:rsidR="00655518" w:rsidRDefault="00655518" w:rsidP="00655518">
    <w:pPr>
      <w:pStyle w:val="a4"/>
      <w:ind w:right="360"/>
      <w:rPr>
        <w:rFonts w:ascii="Tahoma" w:hAnsi="Tahoma" w:cs="Tahoma"/>
        <w:b/>
        <w:noProof/>
        <w:sz w:val="16"/>
        <w:szCs w:val="16"/>
      </w:rPr>
    </w:pPr>
    <w:r w:rsidRPr="002D6A86">
      <w:rPr>
        <w:rFonts w:ascii="Tahoma" w:hAnsi="Tahoma" w:cs="Tahoma"/>
        <w:b/>
        <w:noProof/>
        <w:sz w:val="16"/>
        <w:szCs w:val="16"/>
      </w:rPr>
      <w:t xml:space="preserve">ΕΥΡΩΠΑΪΚΗ ΕΝΩΣΗ    </w:t>
    </w:r>
  </w:p>
  <w:p w14:paraId="2BB18357" w14:textId="77777777" w:rsidR="00655518" w:rsidRDefault="00655518" w:rsidP="00655518">
    <w:pPr>
      <w:pStyle w:val="a4"/>
      <w:ind w:right="360"/>
      <w:rPr>
        <w:rFonts w:ascii="Tahoma" w:hAnsi="Tahoma" w:cs="Tahoma"/>
        <w:noProof/>
        <w:sz w:val="16"/>
        <w:szCs w:val="16"/>
      </w:rPr>
    </w:pPr>
    <w:r w:rsidRPr="008647D6">
      <w:rPr>
        <w:rFonts w:ascii="Tahoma" w:hAnsi="Tahoma" w:cs="Tahoma"/>
        <w:noProof/>
        <w:sz w:val="16"/>
        <w:szCs w:val="16"/>
      </w:rPr>
      <w:t xml:space="preserve">Ευρωπαϊκό Κοινωνικό Ταμείο  </w:t>
    </w:r>
  </w:p>
  <w:p w14:paraId="54087C04" w14:textId="77777777" w:rsidR="00655518" w:rsidRPr="008647D6" w:rsidRDefault="00655518" w:rsidP="00655518">
    <w:pPr>
      <w:pStyle w:val="a4"/>
      <w:ind w:right="360"/>
      <w:rPr>
        <w:rFonts w:ascii="Tahoma" w:hAnsi="Tahoma" w:cs="Tahoma"/>
        <w:noProof/>
        <w:sz w:val="16"/>
        <w:szCs w:val="16"/>
      </w:rPr>
    </w:pPr>
  </w:p>
  <w:p w14:paraId="648A965E" w14:textId="77777777" w:rsidR="00655518" w:rsidRPr="00A850C5" w:rsidRDefault="00655518" w:rsidP="00655518">
    <w:pPr>
      <w:rPr>
        <w:b/>
      </w:rPr>
    </w:pPr>
    <w:r>
      <w:rPr>
        <w:rFonts w:ascii="Tahoma" w:hAnsi="Tahoma" w:cs="Tahoma"/>
        <w:b/>
        <w:noProof/>
      </w:rPr>
      <w:t xml:space="preserve">                             </w:t>
    </w:r>
    <w:r>
      <w:rPr>
        <w:rFonts w:ascii="Tahoma" w:hAnsi="Tahoma" w:cs="Tahoma"/>
        <w:b/>
        <w:noProof/>
        <w:sz w:val="16"/>
        <w:szCs w:val="16"/>
      </w:rPr>
      <w:t>Με τη συγχρηματοδότηση της Ελλάδας και της Ευρωπαϊκής Ένωσης</w:t>
    </w:r>
    <w:r w:rsidRPr="00696BF7">
      <w:rPr>
        <w:b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F2D6" w14:textId="77777777" w:rsidR="000A3604" w:rsidRDefault="000A3604" w:rsidP="00655518">
      <w:pPr>
        <w:spacing w:after="0" w:line="240" w:lineRule="auto"/>
      </w:pPr>
      <w:r>
        <w:separator/>
      </w:r>
    </w:p>
  </w:footnote>
  <w:footnote w:type="continuationSeparator" w:id="0">
    <w:p w14:paraId="096DA8D6" w14:textId="77777777" w:rsidR="000A3604" w:rsidRDefault="000A3604" w:rsidP="00655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015B3"/>
    <w:multiLevelType w:val="hybridMultilevel"/>
    <w:tmpl w:val="271CA2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05DF"/>
    <w:multiLevelType w:val="hybridMultilevel"/>
    <w:tmpl w:val="C02E5BA8"/>
    <w:lvl w:ilvl="0" w:tplc="F0AA3DEA">
      <w:start w:val="1"/>
      <w:numFmt w:val="decimal"/>
      <w:lvlText w:val="(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72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191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C0"/>
    <w:rsid w:val="00016C65"/>
    <w:rsid w:val="000A3604"/>
    <w:rsid w:val="00223B1B"/>
    <w:rsid w:val="002706BD"/>
    <w:rsid w:val="00513D47"/>
    <w:rsid w:val="005826DB"/>
    <w:rsid w:val="00627708"/>
    <w:rsid w:val="00655518"/>
    <w:rsid w:val="0069528C"/>
    <w:rsid w:val="006B2BDA"/>
    <w:rsid w:val="006F7FDD"/>
    <w:rsid w:val="00737E81"/>
    <w:rsid w:val="00791FC3"/>
    <w:rsid w:val="00810AE7"/>
    <w:rsid w:val="00946AD3"/>
    <w:rsid w:val="009A6A3E"/>
    <w:rsid w:val="009B5F75"/>
    <w:rsid w:val="00A90E29"/>
    <w:rsid w:val="00AC45C0"/>
    <w:rsid w:val="00B033AE"/>
    <w:rsid w:val="00BD40B8"/>
    <w:rsid w:val="00C12335"/>
    <w:rsid w:val="00C2079E"/>
    <w:rsid w:val="00D672F5"/>
    <w:rsid w:val="00DC172B"/>
    <w:rsid w:val="00E7092E"/>
    <w:rsid w:val="00EF2E7F"/>
    <w:rsid w:val="00F247A3"/>
    <w:rsid w:val="00F27477"/>
    <w:rsid w:val="00F85C37"/>
    <w:rsid w:val="00F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4A02"/>
  <w15:chartTrackingRefBased/>
  <w15:docId w15:val="{0ACF2AB8-FDAA-46CC-AADA-6AF6122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55518"/>
  </w:style>
  <w:style w:type="paragraph" w:styleId="a4">
    <w:name w:val="footer"/>
    <w:basedOn w:val="a"/>
    <w:link w:val="Char0"/>
    <w:uiPriority w:val="99"/>
    <w:unhideWhenUsed/>
    <w:rsid w:val="00655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55518"/>
  </w:style>
  <w:style w:type="paragraph" w:styleId="a5">
    <w:name w:val="List Paragraph"/>
    <w:basedOn w:val="a"/>
    <w:uiPriority w:val="34"/>
    <w:qFormat/>
    <w:rsid w:val="00627708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Ιουλία Κοσμά</dc:creator>
  <cp:keywords/>
  <dc:description/>
  <cp:lastModifiedBy>ΔΗΜΟΣ ΚΑΡΠΕΝΗΣΙΟΥ</cp:lastModifiedBy>
  <cp:revision>38</cp:revision>
  <dcterms:created xsi:type="dcterms:W3CDTF">2024-05-23T06:11:00Z</dcterms:created>
  <dcterms:modified xsi:type="dcterms:W3CDTF">2026-05-26T08:39:00Z</dcterms:modified>
</cp:coreProperties>
</file>